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45452B56" w14:textId="2D5F877D" w:rsidR="00C178B9" w:rsidRPr="00C178B9" w:rsidRDefault="00050810" w:rsidP="00C178B9">
      <w:pPr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6E72DC">
        <w:rPr>
          <w:rFonts w:ascii="Cambria" w:hAnsi="Cambria"/>
          <w:sz w:val="20"/>
          <w:szCs w:val="20"/>
        </w:rPr>
        <w:t>4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00C178B9" w:rsidRPr="00C178B9">
        <w:rPr>
          <w:rFonts w:ascii="Cambria" w:hAnsi="Cambria"/>
          <w:sz w:val="20"/>
          <w:szCs w:val="20"/>
        </w:rPr>
        <w:t>dostaw</w:t>
      </w:r>
      <w:r w:rsidR="00194E86">
        <w:rPr>
          <w:rFonts w:ascii="Cambria" w:hAnsi="Cambria"/>
          <w:sz w:val="20"/>
          <w:szCs w:val="20"/>
        </w:rPr>
        <w:t>y</w:t>
      </w:r>
      <w:r w:rsidR="00C178B9" w:rsidRPr="00C178B9">
        <w:rPr>
          <w:rFonts w:ascii="Cambria" w:hAnsi="Cambria"/>
          <w:sz w:val="20"/>
          <w:szCs w:val="20"/>
        </w:rPr>
        <w:t>, wdrożeni</w:t>
      </w:r>
      <w:r w:rsidR="00194E86">
        <w:rPr>
          <w:rFonts w:ascii="Cambria" w:hAnsi="Cambria"/>
          <w:sz w:val="20"/>
          <w:szCs w:val="20"/>
        </w:rPr>
        <w:t>a</w:t>
      </w:r>
      <w:r w:rsidR="00C178B9" w:rsidRPr="00C178B9">
        <w:rPr>
          <w:rFonts w:ascii="Cambria" w:hAnsi="Cambria"/>
          <w:sz w:val="20"/>
          <w:szCs w:val="20"/>
        </w:rPr>
        <w:t xml:space="preserve"> licencji oprogramowania do tworzenia kopii zapasowych i odtwarzania serwerów (fizycznych i/lub wirtualnych).</w:t>
      </w:r>
    </w:p>
    <w:p w14:paraId="21731421" w14:textId="099C5CE9" w:rsidR="00B635CF" w:rsidRPr="009116E7" w:rsidRDefault="009116E7" w:rsidP="00C178B9">
      <w:pPr>
        <w:rPr>
          <w:rFonts w:ascii="Cambria" w:hAnsi="Cambria"/>
          <w:sz w:val="20"/>
          <w:szCs w:val="20"/>
        </w:rPr>
      </w:pPr>
      <w:r w:rsidRPr="009116E7">
        <w:rPr>
          <w:rFonts w:ascii="Cambria" w:hAnsi="Cambria"/>
          <w:sz w:val="20"/>
          <w:szCs w:val="20"/>
        </w:rPr>
        <w:t xml:space="preserve"> dla: </w:t>
      </w:r>
    </w:p>
    <w:p w14:paraId="4FCB1A99" w14:textId="77777777" w:rsidR="00C806B6" w:rsidRPr="001A6228" w:rsidRDefault="00C806B6" w:rsidP="00C806B6">
      <w:pPr>
        <w:widowControl w:val="0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1A6228">
        <w:rPr>
          <w:rFonts w:ascii="Cambria" w:hAnsi="Cambria"/>
          <w:color w:val="000000" w:themeColor="text1"/>
          <w:sz w:val="20"/>
          <w:szCs w:val="20"/>
        </w:rPr>
        <w:t>UNI-MED Sp. z o. o. 41-940 Piekary Śląskie, ul. Ks. J. Popiełuszki 50</w:t>
      </w:r>
    </w:p>
    <w:p w14:paraId="131EDD82" w14:textId="0DBABC01" w:rsidR="00B635CF" w:rsidRDefault="00B635CF" w:rsidP="00B635CF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>Śląskie</w:t>
      </w:r>
    </w:p>
    <w:p w14:paraId="7D910028" w14:textId="22248D95" w:rsidR="008E68AE" w:rsidRDefault="008E68AE" w:rsidP="008E68AE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 </w:t>
      </w:r>
    </w:p>
    <w:p w14:paraId="1EBF4316" w14:textId="3EBFF61E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lastRenderedPageBreak/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93B2B" w14:textId="77777777" w:rsidR="00337A9D" w:rsidRDefault="00337A9D" w:rsidP="00D31E8D">
      <w:r>
        <w:separator/>
      </w:r>
    </w:p>
  </w:endnote>
  <w:endnote w:type="continuationSeparator" w:id="0">
    <w:p w14:paraId="0375126E" w14:textId="77777777" w:rsidR="00337A9D" w:rsidRDefault="00337A9D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EBA78" w14:textId="77777777" w:rsidR="00337A9D" w:rsidRDefault="00337A9D" w:rsidP="00D31E8D">
      <w:r>
        <w:separator/>
      </w:r>
    </w:p>
  </w:footnote>
  <w:footnote w:type="continuationSeparator" w:id="0">
    <w:p w14:paraId="234D31E1" w14:textId="77777777" w:rsidR="00337A9D" w:rsidRDefault="00337A9D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61873"/>
    <w:rsid w:val="00090000"/>
    <w:rsid w:val="00096275"/>
    <w:rsid w:val="000B3974"/>
    <w:rsid w:val="000B71F6"/>
    <w:rsid w:val="000C2452"/>
    <w:rsid w:val="000D044C"/>
    <w:rsid w:val="00135981"/>
    <w:rsid w:val="00162DDC"/>
    <w:rsid w:val="0017552B"/>
    <w:rsid w:val="00194E86"/>
    <w:rsid w:val="001A6228"/>
    <w:rsid w:val="001F0D66"/>
    <w:rsid w:val="00243143"/>
    <w:rsid w:val="002649D0"/>
    <w:rsid w:val="002D7974"/>
    <w:rsid w:val="003240EE"/>
    <w:rsid w:val="00337A9D"/>
    <w:rsid w:val="00340BB0"/>
    <w:rsid w:val="003675F4"/>
    <w:rsid w:val="003B62B7"/>
    <w:rsid w:val="003C01C0"/>
    <w:rsid w:val="003D40C6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61501"/>
    <w:rsid w:val="006B677E"/>
    <w:rsid w:val="006E72DC"/>
    <w:rsid w:val="006F50EB"/>
    <w:rsid w:val="00721737"/>
    <w:rsid w:val="007233C3"/>
    <w:rsid w:val="00744B23"/>
    <w:rsid w:val="0077639C"/>
    <w:rsid w:val="00780DFB"/>
    <w:rsid w:val="00781A73"/>
    <w:rsid w:val="00781EFC"/>
    <w:rsid w:val="00796189"/>
    <w:rsid w:val="007979C6"/>
    <w:rsid w:val="007D7D82"/>
    <w:rsid w:val="007F4C0A"/>
    <w:rsid w:val="00815E56"/>
    <w:rsid w:val="00865987"/>
    <w:rsid w:val="00870940"/>
    <w:rsid w:val="00871456"/>
    <w:rsid w:val="008725A7"/>
    <w:rsid w:val="00876A6A"/>
    <w:rsid w:val="008E68AE"/>
    <w:rsid w:val="008F7CD9"/>
    <w:rsid w:val="009116E7"/>
    <w:rsid w:val="00917B0C"/>
    <w:rsid w:val="0092667F"/>
    <w:rsid w:val="009425D6"/>
    <w:rsid w:val="00996E71"/>
    <w:rsid w:val="009A278C"/>
    <w:rsid w:val="009B6B2C"/>
    <w:rsid w:val="009E2675"/>
    <w:rsid w:val="009E2C78"/>
    <w:rsid w:val="00A17435"/>
    <w:rsid w:val="00A24964"/>
    <w:rsid w:val="00A6743B"/>
    <w:rsid w:val="00AD3C8C"/>
    <w:rsid w:val="00B631AA"/>
    <w:rsid w:val="00B635CF"/>
    <w:rsid w:val="00B64B68"/>
    <w:rsid w:val="00BC421F"/>
    <w:rsid w:val="00BF45F6"/>
    <w:rsid w:val="00C001D6"/>
    <w:rsid w:val="00C178B9"/>
    <w:rsid w:val="00C501EB"/>
    <w:rsid w:val="00C60041"/>
    <w:rsid w:val="00C6120A"/>
    <w:rsid w:val="00C806B6"/>
    <w:rsid w:val="00C934B4"/>
    <w:rsid w:val="00CB126D"/>
    <w:rsid w:val="00CE4CCF"/>
    <w:rsid w:val="00CE66CF"/>
    <w:rsid w:val="00D31E8D"/>
    <w:rsid w:val="00D7604F"/>
    <w:rsid w:val="00DC1074"/>
    <w:rsid w:val="00DC1B96"/>
    <w:rsid w:val="00DC1C0E"/>
    <w:rsid w:val="00DC203D"/>
    <w:rsid w:val="00DE1E88"/>
    <w:rsid w:val="00DE2FEC"/>
    <w:rsid w:val="00E81C8D"/>
    <w:rsid w:val="00E8798D"/>
    <w:rsid w:val="00E94E2D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19</cp:revision>
  <dcterms:created xsi:type="dcterms:W3CDTF">2025-08-22T15:34:00Z</dcterms:created>
  <dcterms:modified xsi:type="dcterms:W3CDTF">2026-01-22T08:59:00Z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